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6"/>
        <w:gridCol w:w="3628"/>
      </w:tblGrid>
      <w:tr w:rsidR="00B706CF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6CF" w:rsidRPr="00B706CF" w:rsidRDefault="0071055B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fldChar w:fldCharType="begin"/>
            </w:r>
            <w:r w:rsidR="00C13353">
              <w:instrText>HYPERLINK "https://admin.skole.hr/ca/show?type=ai_admin"</w:instrText>
            </w:r>
            <w:r>
              <w:fldChar w:fldCharType="separate"/>
            </w:r>
            <w:proofErr w:type="spellStart"/>
            <w:r w:rsidR="008B2DBE">
              <w:rPr>
                <w:rFonts w:eastAsia="Times New Roman" w:cstheme="minorHAnsi"/>
                <w:sz w:val="24"/>
                <w:szCs w:val="24"/>
                <w:lang w:eastAsia="hr-HR"/>
              </w:rPr>
              <w:t>Alexandra</w:t>
            </w:r>
            <w:proofErr w:type="spellEnd"/>
            <w:r w:rsidR="008B2DB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8B2DBE">
              <w:rPr>
                <w:rFonts w:eastAsia="Times New Roman" w:cstheme="minorHAnsi"/>
                <w:sz w:val="24"/>
                <w:szCs w:val="24"/>
                <w:lang w:eastAsia="hr-HR"/>
              </w:rPr>
              <w:t>Hincak-</w:t>
            </w:r>
            <w:r w:rsidR="00B706CF" w:rsidRPr="00B706CF">
              <w:rPr>
                <w:rFonts w:eastAsia="Times New Roman" w:cstheme="minorHAnsi"/>
                <w:sz w:val="24"/>
                <w:szCs w:val="24"/>
                <w:lang w:eastAsia="hr-HR"/>
              </w:rPr>
              <w:t>Šujica</w:t>
            </w:r>
            <w:proofErr w:type="spellEnd"/>
            <w:r>
              <w:fldChar w:fldCharType="end"/>
            </w:r>
            <w:r w:rsidR="008B2DBE">
              <w:t xml:space="preserve"> </w:t>
            </w:r>
            <w:bookmarkStart w:id="0" w:name="_GoBack"/>
            <w:bookmarkEnd w:id="0"/>
            <w:r w:rsidR="00BD571A">
              <w:rPr>
                <w:rFonts w:eastAsia="Times New Roman" w:cstheme="minorHAnsi"/>
                <w:sz w:val="24"/>
                <w:szCs w:val="24"/>
                <w:lang w:eastAsia="hr-HR"/>
              </w:rPr>
              <w:t>- učiteljica</w:t>
            </w:r>
            <w:r w:rsidR="002937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boravku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6CF" w:rsidRPr="00B706CF" w:rsidRDefault="00B706C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06CF">
              <w:rPr>
                <w:rFonts w:eastAsia="Times New Roman" w:cstheme="minorHAnsi"/>
                <w:sz w:val="24"/>
                <w:szCs w:val="24"/>
                <w:lang w:eastAsia="hr-HR"/>
              </w:rPr>
              <w:t>alexandra.hincak-sujica@skole.hr</w:t>
            </w:r>
          </w:p>
        </w:tc>
      </w:tr>
      <w:tr w:rsidR="00B706CF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6CF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6" w:history="1">
              <w:r w:rsidR="00B706CF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A</w:t>
              </w:r>
              <w:r w:rsid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n</w:t>
              </w:r>
              <w:r w:rsidR="00B706CF">
                <w:t xml:space="preserve">a </w:t>
              </w:r>
              <w:proofErr w:type="spellStart"/>
              <w:r w:rsidR="00B706CF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K</w:t>
              </w:r>
              <w:r w:rsid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o</w:t>
              </w:r>
              <w:r w:rsidR="00B706CF">
                <w:t>beščak</w:t>
              </w:r>
              <w:proofErr w:type="spellEnd"/>
            </w:hyperlink>
            <w:r w:rsidR="00BD571A">
              <w:t>- engleski  jezik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6CF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7" w:history="1">
              <w:r w:rsidR="00B706CF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ana.kobescak@skole.hr</w:t>
              </w:r>
            </w:hyperlink>
          </w:p>
        </w:tc>
      </w:tr>
      <w:tr w:rsidR="00714827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827" w:rsidRDefault="0091323F" w:rsidP="00B706CF">
            <w:pPr>
              <w:spacing w:after="0" w:line="240" w:lineRule="auto"/>
            </w:pPr>
            <w:proofErr w:type="spellStart"/>
            <w:r>
              <w:t>Apolonija</w:t>
            </w:r>
            <w:proofErr w:type="spellEnd"/>
            <w:r>
              <w:t xml:space="preserve"> </w:t>
            </w:r>
            <w:proofErr w:type="spellStart"/>
            <w:r>
              <w:t>Grabovica</w:t>
            </w:r>
            <w:proofErr w:type="spellEnd"/>
            <w:r>
              <w:t xml:space="preserve"> - učiteljica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827" w:rsidRDefault="0091323F" w:rsidP="00B706CF">
            <w:pPr>
              <w:spacing w:after="0" w:line="240" w:lineRule="auto"/>
            </w:pPr>
            <w:r>
              <w:t>apolonija.krleza@skole.hr</w:t>
            </w:r>
          </w:p>
        </w:tc>
      </w:tr>
      <w:tr w:rsidR="00B706CF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6CF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8" w:history="1">
              <w:r w:rsidR="00B706CF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 xml:space="preserve">Anica </w:t>
              </w:r>
              <w:proofErr w:type="spellStart"/>
              <w:r w:rsidR="00B706CF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Kroflin</w:t>
              </w:r>
              <w:proofErr w:type="spellEnd"/>
            </w:hyperlink>
            <w:r w:rsidR="00BD571A">
              <w:t>- učiteljica</w:t>
            </w:r>
            <w:r w:rsidR="00817134">
              <w:t xml:space="preserve">, </w:t>
            </w:r>
            <w:r w:rsidR="005E54F2">
              <w:t>4.a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6CF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9" w:history="1">
              <w:r w:rsidR="00B706CF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anica.kroflin@skole.hr</w:t>
              </w:r>
            </w:hyperlink>
          </w:p>
        </w:tc>
      </w:tr>
      <w:tr w:rsidR="00627B7B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B7B" w:rsidRDefault="00627B7B" w:rsidP="007819C1">
            <w:pPr>
              <w:spacing w:after="0" w:line="240" w:lineRule="auto"/>
            </w:pPr>
            <w:r>
              <w:t>Anita Brozović – matematika 6.a, 6.b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B7B" w:rsidRDefault="00627B7B" w:rsidP="007819C1">
            <w:pPr>
              <w:spacing w:after="0" w:line="240" w:lineRule="auto"/>
            </w:pPr>
            <w:r>
              <w:t>abrozovic24@gmail.com</w:t>
            </w:r>
          </w:p>
        </w:tc>
      </w:tr>
      <w:tr w:rsidR="00627B7B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B7B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0" w:history="1">
              <w:r w:rsidR="00627B7B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Ankica Katić</w:t>
              </w:r>
            </w:hyperlink>
            <w:r w:rsidR="00627B7B">
              <w:t xml:space="preserve"> – učiteljica u boravku 3.a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B7B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1" w:history="1">
              <w:r w:rsidR="00627B7B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ankica.katic@skole.hr</w:t>
              </w:r>
            </w:hyperlink>
          </w:p>
        </w:tc>
      </w:tr>
      <w:tr w:rsidR="00627B7B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B7B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2" w:history="1">
              <w:r w:rsidR="00627B7B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Biljana Mesić</w:t>
              </w:r>
            </w:hyperlink>
            <w:r w:rsidR="00627B7B">
              <w:t>- učiteljica u boravku 2.b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B7B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3" w:history="1">
              <w:r w:rsidR="00627B7B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biljana.mesic@skole.hr</w:t>
              </w:r>
            </w:hyperlink>
          </w:p>
        </w:tc>
      </w:tr>
      <w:tr w:rsidR="00271461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461" w:rsidRDefault="00271461" w:rsidP="00B706CF">
            <w:pPr>
              <w:spacing w:after="0" w:line="240" w:lineRule="auto"/>
            </w:pPr>
            <w:r>
              <w:t xml:space="preserve">Helena Rupe – učiteljica 3.a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461" w:rsidRDefault="00271461" w:rsidP="00B706CF">
            <w:pPr>
              <w:spacing w:after="0" w:line="240" w:lineRule="auto"/>
            </w:pPr>
            <w:r>
              <w:t>helena.rupe@skole.hr</w:t>
            </w:r>
          </w:p>
        </w:tc>
      </w:tr>
      <w:tr w:rsidR="00627B7B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B7B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4" w:history="1">
              <w:r w:rsidR="00627B7B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 xml:space="preserve">Diana </w:t>
              </w:r>
              <w:proofErr w:type="spellStart"/>
              <w:r w:rsidR="00627B7B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Cerovec</w:t>
              </w:r>
              <w:proofErr w:type="spellEnd"/>
            </w:hyperlink>
            <w:r w:rsidR="00627B7B">
              <w:t>- priroda, biologija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B7B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5" w:history="1">
              <w:r w:rsidR="00627B7B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diana.jurkovic1@skole.hr</w:t>
              </w:r>
            </w:hyperlink>
          </w:p>
        </w:tc>
      </w:tr>
      <w:tr w:rsidR="00627B7B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B7B" w:rsidRDefault="00627B7B" w:rsidP="00B706CF">
            <w:pPr>
              <w:spacing w:after="0" w:line="240" w:lineRule="auto"/>
            </w:pPr>
            <w:r>
              <w:t>Divna Ćorić, vjeroučiteljica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B7B" w:rsidRDefault="00627B7B" w:rsidP="00B706CF">
            <w:pPr>
              <w:spacing w:after="0" w:line="240" w:lineRule="auto"/>
            </w:pPr>
            <w:r>
              <w:t>divna.coric@skole.hr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271461" w:rsidP="00CC78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t xml:space="preserve">Saša </w:t>
            </w:r>
            <w:proofErr w:type="spellStart"/>
            <w:r>
              <w:t>Zamboni</w:t>
            </w:r>
            <w:proofErr w:type="spellEnd"/>
            <w:r w:rsidR="00143133">
              <w:t xml:space="preserve"> - povijest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271461" w:rsidP="00CC78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t>sasa.zamboni</w:t>
            </w:r>
            <w:r w:rsidR="00143133">
              <w:t>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271461" w:rsidP="00B706CF">
            <w:pPr>
              <w:spacing w:after="0" w:line="240" w:lineRule="auto"/>
            </w:pPr>
            <w:r>
              <w:t>Elizabeta Majstorović, 1.b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elizabeta.majstorovic1@skole.hr</w:t>
            </w:r>
          </w:p>
        </w:tc>
      </w:tr>
      <w:tr w:rsidR="00271461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461" w:rsidRDefault="00271461" w:rsidP="00B706CF">
            <w:pPr>
              <w:spacing w:after="0" w:line="240" w:lineRule="auto"/>
            </w:pPr>
            <w:r>
              <w:t xml:space="preserve">Petra </w:t>
            </w:r>
            <w:proofErr w:type="spellStart"/>
            <w:r>
              <w:t>Maljak</w:t>
            </w:r>
            <w:proofErr w:type="spellEnd"/>
            <w:r>
              <w:t xml:space="preserve"> – </w:t>
            </w:r>
            <w:r w:rsidR="005E54F2">
              <w:t xml:space="preserve">učiteljica </w:t>
            </w:r>
            <w:r>
              <w:t>2.a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461" w:rsidRDefault="005E54F2" w:rsidP="00B706CF">
            <w:pPr>
              <w:spacing w:after="0" w:line="240" w:lineRule="auto"/>
            </w:pPr>
            <w:r>
              <w:t>petra.maljak@skole.hr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 xml:space="preserve">Emilija </w:t>
            </w:r>
            <w:proofErr w:type="spellStart"/>
            <w:r>
              <w:t>Kusić</w:t>
            </w:r>
            <w:proofErr w:type="spellEnd"/>
            <w:r>
              <w:t xml:space="preserve"> – informatika 1.-4.r.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emilija.kusic@skole.hr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271461" w:rsidP="00B706CF">
            <w:pPr>
              <w:spacing w:after="0" w:line="240" w:lineRule="auto"/>
            </w:pPr>
            <w:r>
              <w:t xml:space="preserve">Kristina </w:t>
            </w:r>
            <w:proofErr w:type="spellStart"/>
            <w:r>
              <w:t>Vitić</w:t>
            </w:r>
            <w:proofErr w:type="spellEnd"/>
            <w:r w:rsidR="00143133">
              <w:t>– psihologinja (zamjena)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271461" w:rsidP="00B706CF">
            <w:pPr>
              <w:spacing w:after="0" w:line="240" w:lineRule="auto"/>
            </w:pPr>
            <w:r>
              <w:t>kristina.vitic@skole.hr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E40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6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G</w:t>
              </w:r>
              <w:r w:rsidR="00143133">
                <w:rPr>
                  <w:rFonts w:eastAsia="Times New Roman" w:cstheme="minorHAnsi"/>
                  <w:sz w:val="24"/>
                  <w:szCs w:val="24"/>
                  <w:lang w:eastAsia="hr-HR"/>
                </w:rPr>
                <w:t>o</w:t>
              </w:r>
              <w:r w:rsidR="00143133">
                <w:t>rdana</w:t>
              </w:r>
            </w:hyperlink>
            <w:r w:rsidR="001431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43133">
              <w:t>Šoštarko</w:t>
            </w:r>
            <w:proofErr w:type="spellEnd"/>
            <w:r w:rsidR="00143133">
              <w:t>- učiteljica u boravku 3.b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7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gordana.sostarko@skole.hr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8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Helena Lončar</w:t>
              </w:r>
            </w:hyperlink>
            <w:r w:rsidR="00745803">
              <w:t>- učiteljica, 4.b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19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helena.loncar2@skole.hr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 xml:space="preserve">Iskra </w:t>
            </w:r>
            <w:proofErr w:type="spellStart"/>
            <w:r>
              <w:t>Osmančević</w:t>
            </w:r>
            <w:proofErr w:type="spellEnd"/>
            <w:r>
              <w:t xml:space="preserve"> - knjižničarka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Default="00143133" w:rsidP="00B706CF">
            <w:pPr>
              <w:spacing w:after="0" w:line="240" w:lineRule="auto"/>
            </w:pPr>
            <w:r>
              <w:t>iskra.osmancevic@skole.hr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0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Ivan Bednjanec</w:t>
              </w:r>
            </w:hyperlink>
            <w:r w:rsidR="00143133">
              <w:t>- tehnička kultura, fizika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1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ivan.bednjanec@skole.hr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D5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2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Ivana Berger</w:t>
              </w:r>
            </w:hyperlink>
            <w:r w:rsidR="00143133">
              <w:t xml:space="preserve">- računovodstvo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3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ivana.berger@skole.hr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4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Ivana Marjanović</w:t>
              </w:r>
            </w:hyperlink>
            <w:r w:rsidR="004C31A7">
              <w:t>- matematika  6. i 8</w:t>
            </w:r>
            <w:r w:rsidR="00143133">
              <w:t>. razredi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5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ivana.zivkovic2@skole.hr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A714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6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 xml:space="preserve">Lidija </w:t>
              </w:r>
              <w:proofErr w:type="spellStart"/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Gmajnički</w:t>
              </w:r>
              <w:proofErr w:type="spellEnd"/>
            </w:hyperlink>
            <w:r w:rsidR="00143133">
              <w:t xml:space="preserve">- kemija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7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lidija.gmajnicki@skole.hr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8" w:history="1">
              <w:r w:rsidR="00143133">
                <w:rPr>
                  <w:rFonts w:eastAsia="Times New Roman" w:cstheme="minorHAnsi"/>
                  <w:sz w:val="24"/>
                  <w:szCs w:val="24"/>
                  <w:lang w:eastAsia="hr-HR"/>
                </w:rPr>
                <w:t>L</w:t>
              </w:r>
              <w:r w:rsidR="00143133">
                <w:t>idija</w:t>
              </w:r>
            </w:hyperlink>
            <w:r w:rsidR="001431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143133">
              <w:t>Vukas- glazbena kultura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29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lidija.vukas@skole.hr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Maja Šurina - logopedinja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maja.surina@skole.hr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 xml:space="preserve">Maja </w:t>
            </w:r>
            <w:proofErr w:type="spellStart"/>
            <w:r>
              <w:t>Štrkonjić</w:t>
            </w:r>
            <w:proofErr w:type="spellEnd"/>
            <w:r>
              <w:t>- talijanski jezik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Default="00143133" w:rsidP="00B706CF">
            <w:pPr>
              <w:spacing w:after="0" w:line="240" w:lineRule="auto"/>
            </w:pPr>
            <w:r>
              <w:t>maja.strkonjic@skole.hr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7819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0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Maja Vrkljan</w:t>
              </w:r>
            </w:hyperlink>
            <w:r w:rsidR="005E54F2">
              <w:t>- učiteljica 2.b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7819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1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maja.vrkljan1@skole.hr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7819C1">
            <w:pPr>
              <w:spacing w:after="0" w:line="240" w:lineRule="auto"/>
            </w:pPr>
            <w:r>
              <w:t>M</w:t>
            </w:r>
            <w:r w:rsidR="004C31A7">
              <w:t>arija Sokolović – kemija 7.a</w:t>
            </w:r>
            <w:r w:rsidR="00E04E1A">
              <w:t>, 7.b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Default="00143133" w:rsidP="007819C1">
            <w:pPr>
              <w:spacing w:after="0" w:line="240" w:lineRule="auto"/>
            </w:pPr>
            <w:r>
              <w:t>marija.sokolovic@skole.hr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Marijana Fišter - tajništvo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Default="00AC5C43" w:rsidP="00B706CF">
            <w:pPr>
              <w:spacing w:after="0" w:line="240" w:lineRule="auto"/>
            </w:pPr>
            <w:r>
              <w:t>marijana.fister@skole.hr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2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Marijana Krklec</w:t>
              </w:r>
            </w:hyperlink>
            <w:r w:rsidR="004C31A7">
              <w:t>- hrvatski jezik 5. i 7.</w:t>
            </w:r>
            <w:r w:rsidR="00143133">
              <w:t xml:space="preserve"> razredi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3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marijana.krklec@skole.hr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4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</w:t>
              </w:r>
              <w:r w:rsidR="00143133">
                <w:rPr>
                  <w:rFonts w:eastAsia="Times New Roman" w:cstheme="minorHAnsi"/>
                  <w:sz w:val="24"/>
                  <w:szCs w:val="24"/>
                  <w:lang w:eastAsia="hr-HR"/>
                </w:rPr>
                <w:t>a</w:t>
              </w:r>
              <w:r w:rsidR="00143133">
                <w:t>rko</w:t>
              </w:r>
            </w:hyperlink>
            <w:r w:rsidR="001431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43133">
              <w:t>Lasović</w:t>
            </w:r>
            <w:proofErr w:type="spellEnd"/>
            <w:r w:rsidR="00143133">
              <w:t>- tjelesna i zdravstvena kultura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5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marko.lasovic@skole.hr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Martina Čičak – matematika 6. i 8. razredi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Default="00143133" w:rsidP="00B706CF">
            <w:pPr>
              <w:spacing w:after="0" w:line="240" w:lineRule="auto"/>
            </w:pPr>
            <w:r>
              <w:t>martina.cicak1@skole.hr</w:t>
            </w:r>
          </w:p>
        </w:tc>
      </w:tr>
      <w:tr w:rsidR="00271461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461" w:rsidRDefault="00271461" w:rsidP="00B706CF">
            <w:pPr>
              <w:spacing w:after="0" w:line="240" w:lineRule="auto"/>
            </w:pPr>
            <w:r>
              <w:t>Borna Milanović – matematika 5. razredi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461" w:rsidRDefault="00271461" w:rsidP="00B706CF">
            <w:pPr>
              <w:spacing w:after="0" w:line="240" w:lineRule="auto"/>
            </w:pPr>
            <w:r>
              <w:t>borna.milanovic@skole.hr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2714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6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 xml:space="preserve">Martina </w:t>
              </w:r>
              <w:proofErr w:type="spellStart"/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Grilek</w:t>
              </w:r>
              <w:proofErr w:type="spellEnd"/>
            </w:hyperlink>
            <w:r w:rsidR="00143133">
              <w:t xml:space="preserve">- učiteljica, </w:t>
            </w:r>
            <w:r w:rsidR="00271461">
              <w:t>1.a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7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martina.grilek@skole.hr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8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 xml:space="preserve">Martina </w:t>
              </w:r>
              <w:proofErr w:type="spellStart"/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Prišćan</w:t>
              </w:r>
              <w:proofErr w:type="spellEnd"/>
            </w:hyperlink>
            <w:r w:rsidR="005E54F2">
              <w:t>- učiteljica, 3.b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39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martina.priscan2@skole.hr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 xml:space="preserve">Mira </w:t>
            </w:r>
            <w:proofErr w:type="spellStart"/>
            <w:r>
              <w:t>Vidić</w:t>
            </w:r>
            <w:proofErr w:type="spellEnd"/>
            <w:r>
              <w:t>- psihologinja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mira.vidic@skole.hr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0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Mirjana Perišić</w:t>
              </w:r>
            </w:hyperlink>
            <w:r w:rsidR="00143133">
              <w:t>- geografija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1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mirjana.perisic@skole.hr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6C2B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2" w:history="1">
              <w:r w:rsidR="00143133">
                <w:rPr>
                  <w:rFonts w:eastAsia="Times New Roman" w:cstheme="minorHAnsi"/>
                  <w:sz w:val="24"/>
                  <w:szCs w:val="24"/>
                  <w:lang w:eastAsia="hr-HR"/>
                </w:rPr>
                <w:t>M</w:t>
              </w:r>
              <w:r w:rsidR="00143133">
                <w:t>onika</w:t>
              </w:r>
            </w:hyperlink>
            <w:r w:rsidR="001431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43133">
              <w:t>Gaši</w:t>
            </w:r>
            <w:proofErr w:type="spellEnd"/>
            <w:r w:rsidR="00143133">
              <w:t xml:space="preserve"> – likovna kultura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3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monika.gasi@skole.hr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4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Neda Vidaković-Svrtan</w:t>
              </w:r>
            </w:hyperlink>
            <w:r w:rsidR="00143133">
              <w:t>- njemački jezik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5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neda.vidakovic-svrtan@skole.hr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 xml:space="preserve">Nina Matić – engleski jezik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Default="00143133" w:rsidP="00B706CF">
            <w:pPr>
              <w:spacing w:after="0" w:line="240" w:lineRule="auto"/>
            </w:pPr>
            <w:r>
              <w:t>nina.matic128@gmail.com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Petra Martinović – informatika 5.-8.r.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Default="00143133" w:rsidP="00236B23">
            <w:pPr>
              <w:spacing w:after="0" w:line="240" w:lineRule="auto"/>
            </w:pPr>
            <w:r>
              <w:t>petra.martinovic13@skole.hr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6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Petra Štingl Raić</w:t>
              </w:r>
            </w:hyperlink>
            <w:r w:rsidR="00143133">
              <w:t>- ravnateljica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7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petra.stingl-raic@skole.hr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7458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8" w:history="1">
              <w:r w:rsidR="00745803">
                <w:rPr>
                  <w:rFonts w:eastAsia="Times New Roman" w:cstheme="minorHAnsi"/>
                  <w:sz w:val="24"/>
                  <w:szCs w:val="24"/>
                  <w:lang w:eastAsia="hr-HR"/>
                </w:rPr>
                <w:t>Tihana</w:t>
              </w:r>
            </w:hyperlink>
            <w:r w:rsidR="0074580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Barbarić</w:t>
            </w:r>
            <w:r w:rsidR="00143133">
              <w:t>- pedagoginja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7458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49" w:history="1">
              <w:r w:rsidR="00745803">
                <w:rPr>
                  <w:rFonts w:eastAsia="Times New Roman" w:cstheme="minorHAnsi"/>
                  <w:sz w:val="24"/>
                  <w:szCs w:val="24"/>
                  <w:lang w:eastAsia="hr-HR"/>
                </w:rPr>
                <w:t>tihana.barbaric@skole.hr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50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Sanja Ilčić</w:t>
              </w:r>
            </w:hyperlink>
            <w:r w:rsidR="00143133">
              <w:t>- hrvatski jezik 5. i 7. razredi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51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sanja.ilcic@skole.hr</w:t>
              </w:r>
            </w:hyperlink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5B195F" w:rsidP="007458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52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S</w:t>
              </w:r>
              <w:r w:rsidR="00143133">
                <w:rPr>
                  <w:rFonts w:eastAsia="Times New Roman" w:cstheme="minorHAnsi"/>
                  <w:sz w:val="24"/>
                  <w:szCs w:val="24"/>
                  <w:lang w:eastAsia="hr-HR"/>
                </w:rPr>
                <w:t xml:space="preserve">nježana </w:t>
              </w:r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 xml:space="preserve">Miletić </w:t>
              </w:r>
              <w:proofErr w:type="spellStart"/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Šironja</w:t>
              </w:r>
              <w:proofErr w:type="spellEnd"/>
            </w:hyperlink>
            <w:r w:rsidR="00143133">
              <w:t>- učiteljica</w:t>
            </w:r>
            <w:r w:rsidR="00745803">
              <w:t xml:space="preserve"> u boravku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5B195F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hyperlink r:id="rId53" w:history="1">
              <w:r w:rsidR="00143133" w:rsidRPr="00B706CF">
                <w:rPr>
                  <w:rFonts w:eastAsia="Times New Roman" w:cstheme="minorHAnsi"/>
                  <w:sz w:val="24"/>
                  <w:szCs w:val="24"/>
                  <w:lang w:eastAsia="hr-HR"/>
                </w:rPr>
                <w:t>snjezana.miletic-sironja@skole.hr</w:t>
              </w:r>
            </w:hyperlink>
          </w:p>
        </w:tc>
      </w:tr>
      <w:tr w:rsidR="00143133" w:rsidRPr="00B706CF" w:rsidTr="00AE6D35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Pr="00B706CF" w:rsidRDefault="00143133" w:rsidP="00AE6D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t>Tomica</w:t>
            </w:r>
            <w:proofErr w:type="spellEnd"/>
            <w:r>
              <w:t xml:space="preserve"> </w:t>
            </w:r>
            <w:proofErr w:type="spellStart"/>
            <w:r>
              <w:t>Kanjir</w:t>
            </w:r>
            <w:proofErr w:type="spellEnd"/>
            <w:r>
              <w:t xml:space="preserve"> - vjeroučitelj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133" w:rsidRPr="00B706CF" w:rsidRDefault="00143133" w:rsidP="00AE6D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t>tomica.kanjir@skole.hr</w:t>
            </w:r>
          </w:p>
        </w:tc>
      </w:tr>
      <w:tr w:rsidR="00143133" w:rsidRPr="00B706CF" w:rsidTr="00BD571A">
        <w:trPr>
          <w:tblCellSpacing w:w="15" w:type="dxa"/>
        </w:trPr>
        <w:tc>
          <w:tcPr>
            <w:tcW w:w="6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Van</w:t>
            </w:r>
            <w:r w:rsidR="00C277A0">
              <w:rPr>
                <w:rFonts w:eastAsia="Times New Roman" w:cstheme="minorHAnsi"/>
                <w:sz w:val="24"/>
                <w:szCs w:val="24"/>
                <w:lang w:eastAsia="hr-HR"/>
              </w:rPr>
              <w:t>essa</w:t>
            </w:r>
            <w:proofErr w:type="spellEnd"/>
            <w:r w:rsidR="00C277A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C277A0">
              <w:rPr>
                <w:rFonts w:eastAsia="Times New Roman" w:cstheme="minorHAnsi"/>
                <w:sz w:val="24"/>
                <w:szCs w:val="24"/>
                <w:lang w:eastAsia="hr-HR"/>
              </w:rPr>
              <w:t>Marčinko</w:t>
            </w:r>
            <w:proofErr w:type="spellEnd"/>
            <w:r w:rsidR="00C277A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– hrvatski jezik 7.c 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133" w:rsidRDefault="00143133" w:rsidP="00B706CF">
            <w:pPr>
              <w:spacing w:after="0" w:line="240" w:lineRule="auto"/>
            </w:pPr>
            <w:r>
              <w:t>vanessa.marcinko@skole.hr</w:t>
            </w:r>
          </w:p>
        </w:tc>
      </w:tr>
    </w:tbl>
    <w:p w:rsidR="00152617" w:rsidRDefault="00152617" w:rsidP="00B706CF"/>
    <w:sectPr w:rsidR="00152617" w:rsidSect="004F3ADC">
      <w:headerReference w:type="default" r:id="rId54"/>
      <w:pgSz w:w="11906" w:h="16838"/>
      <w:pgMar w:top="284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5F" w:rsidRDefault="005B195F" w:rsidP="00302781">
      <w:pPr>
        <w:spacing w:after="0" w:line="240" w:lineRule="auto"/>
      </w:pPr>
      <w:r>
        <w:separator/>
      </w:r>
    </w:p>
  </w:endnote>
  <w:endnote w:type="continuationSeparator" w:id="0">
    <w:p w:rsidR="005B195F" w:rsidRDefault="005B195F" w:rsidP="0030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5F" w:rsidRDefault="005B195F" w:rsidP="00302781">
      <w:pPr>
        <w:spacing w:after="0" w:line="240" w:lineRule="auto"/>
      </w:pPr>
      <w:r>
        <w:separator/>
      </w:r>
    </w:p>
  </w:footnote>
  <w:footnote w:type="continuationSeparator" w:id="0">
    <w:p w:rsidR="005B195F" w:rsidRDefault="005B195F" w:rsidP="0030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C" w:rsidRDefault="004F3ADC">
    <w:pPr>
      <w:pStyle w:val="Zaglavlje"/>
      <w:rPr>
        <w:sz w:val="36"/>
        <w:szCs w:val="36"/>
      </w:rPr>
    </w:pPr>
    <w:r w:rsidRPr="00DB02FA">
      <w:rPr>
        <w:sz w:val="36"/>
        <w:szCs w:val="36"/>
      </w:rPr>
      <w:t>POPIS DJELATNIKA ŠKOLE I NJIHOVIH MAIL ADRESA</w:t>
    </w:r>
  </w:p>
  <w:p w:rsidR="00DB02FA" w:rsidRPr="00DB02FA" w:rsidRDefault="00B938BA">
    <w:pPr>
      <w:pStyle w:val="Zaglavlje"/>
      <w:rPr>
        <w:sz w:val="36"/>
        <w:szCs w:val="36"/>
      </w:rPr>
    </w:pPr>
    <w:r>
      <w:rPr>
        <w:sz w:val="36"/>
        <w:szCs w:val="36"/>
      </w:rPr>
      <w:t>Školska godina 2024./25</w:t>
    </w:r>
    <w:r w:rsidR="00DB02FA">
      <w:rPr>
        <w:sz w:val="36"/>
        <w:szCs w:val="36"/>
      </w:rPr>
      <w:t>.</w:t>
    </w:r>
  </w:p>
  <w:p w:rsidR="004F3ADC" w:rsidRPr="00DB02FA" w:rsidRDefault="004F3ADC">
    <w:pPr>
      <w:pStyle w:val="Zaglavlje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CF"/>
    <w:rsid w:val="000008A7"/>
    <w:rsid w:val="00004252"/>
    <w:rsid w:val="00087F4F"/>
    <w:rsid w:val="00143133"/>
    <w:rsid w:val="00152617"/>
    <w:rsid w:val="00163E47"/>
    <w:rsid w:val="0017746F"/>
    <w:rsid w:val="00192455"/>
    <w:rsid w:val="001C4E1B"/>
    <w:rsid w:val="001C5A87"/>
    <w:rsid w:val="001D5885"/>
    <w:rsid w:val="00236B23"/>
    <w:rsid w:val="00240956"/>
    <w:rsid w:val="002577F1"/>
    <w:rsid w:val="00271461"/>
    <w:rsid w:val="00293780"/>
    <w:rsid w:val="002A29B7"/>
    <w:rsid w:val="002B4846"/>
    <w:rsid w:val="002F773A"/>
    <w:rsid w:val="00302781"/>
    <w:rsid w:val="00350E62"/>
    <w:rsid w:val="00351783"/>
    <w:rsid w:val="00381838"/>
    <w:rsid w:val="003839EF"/>
    <w:rsid w:val="00384439"/>
    <w:rsid w:val="00396298"/>
    <w:rsid w:val="004176F2"/>
    <w:rsid w:val="00461FA9"/>
    <w:rsid w:val="004C31A7"/>
    <w:rsid w:val="004F3ADC"/>
    <w:rsid w:val="005138EF"/>
    <w:rsid w:val="005902B1"/>
    <w:rsid w:val="00595B3E"/>
    <w:rsid w:val="005B195F"/>
    <w:rsid w:val="005C1D2A"/>
    <w:rsid w:val="005D3FA2"/>
    <w:rsid w:val="005E54F2"/>
    <w:rsid w:val="00624BEB"/>
    <w:rsid w:val="00627B7B"/>
    <w:rsid w:val="006579A3"/>
    <w:rsid w:val="0066795D"/>
    <w:rsid w:val="00673263"/>
    <w:rsid w:val="006C2BC8"/>
    <w:rsid w:val="006E4474"/>
    <w:rsid w:val="006E67E1"/>
    <w:rsid w:val="0071055B"/>
    <w:rsid w:val="00714827"/>
    <w:rsid w:val="00745803"/>
    <w:rsid w:val="00785C7A"/>
    <w:rsid w:val="007B0931"/>
    <w:rsid w:val="007E026C"/>
    <w:rsid w:val="007F118A"/>
    <w:rsid w:val="007F2067"/>
    <w:rsid w:val="00817134"/>
    <w:rsid w:val="00825A03"/>
    <w:rsid w:val="00851F46"/>
    <w:rsid w:val="00857AC1"/>
    <w:rsid w:val="00880AFA"/>
    <w:rsid w:val="008B2DBE"/>
    <w:rsid w:val="008C5E51"/>
    <w:rsid w:val="008D1BDC"/>
    <w:rsid w:val="008D327A"/>
    <w:rsid w:val="008F237D"/>
    <w:rsid w:val="0091323F"/>
    <w:rsid w:val="009278C5"/>
    <w:rsid w:val="009756A7"/>
    <w:rsid w:val="009B0367"/>
    <w:rsid w:val="009D337D"/>
    <w:rsid w:val="009F6BB5"/>
    <w:rsid w:val="00A003DF"/>
    <w:rsid w:val="00A7140A"/>
    <w:rsid w:val="00A75F86"/>
    <w:rsid w:val="00A80755"/>
    <w:rsid w:val="00A833BB"/>
    <w:rsid w:val="00AC5C43"/>
    <w:rsid w:val="00AD4CF4"/>
    <w:rsid w:val="00AD4D4C"/>
    <w:rsid w:val="00B00B9E"/>
    <w:rsid w:val="00B34B08"/>
    <w:rsid w:val="00B36039"/>
    <w:rsid w:val="00B706CF"/>
    <w:rsid w:val="00B938BA"/>
    <w:rsid w:val="00BA168E"/>
    <w:rsid w:val="00BB03F9"/>
    <w:rsid w:val="00BD571A"/>
    <w:rsid w:val="00BF5253"/>
    <w:rsid w:val="00BF5BBD"/>
    <w:rsid w:val="00C13353"/>
    <w:rsid w:val="00C277A0"/>
    <w:rsid w:val="00C6106D"/>
    <w:rsid w:val="00C6255C"/>
    <w:rsid w:val="00C908CC"/>
    <w:rsid w:val="00C936B7"/>
    <w:rsid w:val="00C978F3"/>
    <w:rsid w:val="00CC0380"/>
    <w:rsid w:val="00CD68ED"/>
    <w:rsid w:val="00D01983"/>
    <w:rsid w:val="00D0563E"/>
    <w:rsid w:val="00D17A97"/>
    <w:rsid w:val="00D40D4E"/>
    <w:rsid w:val="00D66240"/>
    <w:rsid w:val="00D9585D"/>
    <w:rsid w:val="00DB02FA"/>
    <w:rsid w:val="00E04E1A"/>
    <w:rsid w:val="00E16269"/>
    <w:rsid w:val="00E25314"/>
    <w:rsid w:val="00E409D1"/>
    <w:rsid w:val="00E70F17"/>
    <w:rsid w:val="00EA5628"/>
    <w:rsid w:val="00EC4034"/>
    <w:rsid w:val="00EF6852"/>
    <w:rsid w:val="00F15A89"/>
    <w:rsid w:val="00F27F85"/>
    <w:rsid w:val="00F86C9B"/>
    <w:rsid w:val="00FB372E"/>
    <w:rsid w:val="00FD7567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3FF8"/>
  <w15:docId w15:val="{2147873E-8CF8-4B86-A829-8AEF7000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7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706C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706CF"/>
    <w:rPr>
      <w:color w:val="800080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706C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0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781"/>
  </w:style>
  <w:style w:type="paragraph" w:styleId="Podnoje">
    <w:name w:val="footer"/>
    <w:basedOn w:val="Normal"/>
    <w:link w:val="PodnojeChar"/>
    <w:uiPriority w:val="99"/>
    <w:unhideWhenUsed/>
    <w:rsid w:val="0030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781"/>
  </w:style>
  <w:style w:type="character" w:customStyle="1" w:styleId="UnresolvedMention">
    <w:name w:val="Unresolved Mention"/>
    <w:basedOn w:val="Zadanifontodlomka"/>
    <w:uiPriority w:val="99"/>
    <w:semiHidden/>
    <w:unhideWhenUsed/>
    <w:rsid w:val="0029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n.skole.hr/ca/show?type=ai_admin" TargetMode="External"/><Relationship Id="rId18" Type="http://schemas.openxmlformats.org/officeDocument/2006/relationships/hyperlink" Target="https://admin.skole.hr/ca/show?type=ai_admin" TargetMode="External"/><Relationship Id="rId26" Type="http://schemas.openxmlformats.org/officeDocument/2006/relationships/hyperlink" Target="https://admin.skole.hr/ca/show?type=ai_admin" TargetMode="External"/><Relationship Id="rId39" Type="http://schemas.openxmlformats.org/officeDocument/2006/relationships/hyperlink" Target="https://admin.skole.hr/ca/show?type=ai_admin" TargetMode="External"/><Relationship Id="rId21" Type="http://schemas.openxmlformats.org/officeDocument/2006/relationships/hyperlink" Target="https://admin.skole.hr/ca/show?type=ai_admin" TargetMode="External"/><Relationship Id="rId34" Type="http://schemas.openxmlformats.org/officeDocument/2006/relationships/hyperlink" Target="https://admin.skole.hr/ca/show?type=ai_admin" TargetMode="External"/><Relationship Id="rId42" Type="http://schemas.openxmlformats.org/officeDocument/2006/relationships/hyperlink" Target="https://admin.skole.hr/ca/show?type=ai_admin" TargetMode="External"/><Relationship Id="rId47" Type="http://schemas.openxmlformats.org/officeDocument/2006/relationships/hyperlink" Target="https://admin.skole.hr/ca/show?type=ai_admin" TargetMode="External"/><Relationship Id="rId50" Type="http://schemas.openxmlformats.org/officeDocument/2006/relationships/hyperlink" Target="https://admin.skole.hr/ca/show?type=ai_admin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admin.skole.hr/ca/show?type=ai_adm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min.skole.hr/ca/show?type=ai_admin" TargetMode="External"/><Relationship Id="rId29" Type="http://schemas.openxmlformats.org/officeDocument/2006/relationships/hyperlink" Target="https://admin.skole.hr/ca/show?type=ai_admin" TargetMode="External"/><Relationship Id="rId11" Type="http://schemas.openxmlformats.org/officeDocument/2006/relationships/hyperlink" Target="https://admin.skole.hr/ca/show?type=ai_admin" TargetMode="External"/><Relationship Id="rId24" Type="http://schemas.openxmlformats.org/officeDocument/2006/relationships/hyperlink" Target="https://admin.skole.hr/ca/show?type=ai_admin" TargetMode="External"/><Relationship Id="rId32" Type="http://schemas.openxmlformats.org/officeDocument/2006/relationships/hyperlink" Target="https://admin.skole.hr/ca/show?type=ai_admin" TargetMode="External"/><Relationship Id="rId37" Type="http://schemas.openxmlformats.org/officeDocument/2006/relationships/hyperlink" Target="https://admin.skole.hr/ca/show?type=ai_admin" TargetMode="External"/><Relationship Id="rId40" Type="http://schemas.openxmlformats.org/officeDocument/2006/relationships/hyperlink" Target="https://admin.skole.hr/ca/show?type=ai_admin" TargetMode="External"/><Relationship Id="rId45" Type="http://schemas.openxmlformats.org/officeDocument/2006/relationships/hyperlink" Target="https://admin.skole.hr/ca/show?type=ai_admin" TargetMode="External"/><Relationship Id="rId53" Type="http://schemas.openxmlformats.org/officeDocument/2006/relationships/hyperlink" Target="https://admin.skole.hr/ca/show?type=ai_admi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dmin.skole.hr/ca/show?type=ai_admin" TargetMode="External"/><Relationship Id="rId19" Type="http://schemas.openxmlformats.org/officeDocument/2006/relationships/hyperlink" Target="https://admin.skole.hr/ca/show?type=ai_admin" TargetMode="External"/><Relationship Id="rId31" Type="http://schemas.openxmlformats.org/officeDocument/2006/relationships/hyperlink" Target="https://admin.skole.hr/ca/show?type=ai_admin" TargetMode="External"/><Relationship Id="rId44" Type="http://schemas.openxmlformats.org/officeDocument/2006/relationships/hyperlink" Target="https://admin.skole.hr/ca/show?type=ai_admin" TargetMode="External"/><Relationship Id="rId52" Type="http://schemas.openxmlformats.org/officeDocument/2006/relationships/hyperlink" Target="https://admin.skole.hr/ca/show?type=ai_adm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min.skole.hr/ca/show?type=ai_admin" TargetMode="External"/><Relationship Id="rId14" Type="http://schemas.openxmlformats.org/officeDocument/2006/relationships/hyperlink" Target="https://admin.skole.hr/ca/show?type=ai_admin" TargetMode="External"/><Relationship Id="rId22" Type="http://schemas.openxmlformats.org/officeDocument/2006/relationships/hyperlink" Target="https://admin.skole.hr/ca/show?type=ai_admin" TargetMode="External"/><Relationship Id="rId27" Type="http://schemas.openxmlformats.org/officeDocument/2006/relationships/hyperlink" Target="https://admin.skole.hr/ca/show?type=ai_admin" TargetMode="External"/><Relationship Id="rId30" Type="http://schemas.openxmlformats.org/officeDocument/2006/relationships/hyperlink" Target="https://admin.skole.hr/ca/show?type=ai_admin" TargetMode="External"/><Relationship Id="rId35" Type="http://schemas.openxmlformats.org/officeDocument/2006/relationships/hyperlink" Target="https://admin.skole.hr/ca/show?type=ai_admin" TargetMode="External"/><Relationship Id="rId43" Type="http://schemas.openxmlformats.org/officeDocument/2006/relationships/hyperlink" Target="https://admin.skole.hr/ca/show?type=ai_admin" TargetMode="External"/><Relationship Id="rId48" Type="http://schemas.openxmlformats.org/officeDocument/2006/relationships/hyperlink" Target="https://admin.skole.hr/ca/show?type=ai_admin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admin.skole.hr/ca/show?type=ai_admin" TargetMode="External"/><Relationship Id="rId51" Type="http://schemas.openxmlformats.org/officeDocument/2006/relationships/hyperlink" Target="https://admin.skole.hr/ca/show?type=ai_adm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min.skole.hr/ca/show?type=ai_admin" TargetMode="External"/><Relationship Id="rId17" Type="http://schemas.openxmlformats.org/officeDocument/2006/relationships/hyperlink" Target="https://admin.skole.hr/ca/show?type=ai_admin" TargetMode="External"/><Relationship Id="rId25" Type="http://schemas.openxmlformats.org/officeDocument/2006/relationships/hyperlink" Target="https://admin.skole.hr/ca/show?type=ai_admin" TargetMode="External"/><Relationship Id="rId33" Type="http://schemas.openxmlformats.org/officeDocument/2006/relationships/hyperlink" Target="https://admin.skole.hr/ca/show?type=ai_admin" TargetMode="External"/><Relationship Id="rId38" Type="http://schemas.openxmlformats.org/officeDocument/2006/relationships/hyperlink" Target="https://admin.skole.hr/ca/show?type=ai_admin" TargetMode="External"/><Relationship Id="rId46" Type="http://schemas.openxmlformats.org/officeDocument/2006/relationships/hyperlink" Target="https://admin.skole.hr/ca/show?type=ai_admin" TargetMode="External"/><Relationship Id="rId20" Type="http://schemas.openxmlformats.org/officeDocument/2006/relationships/hyperlink" Target="https://admin.skole.hr/ca/show?type=ai_admin" TargetMode="External"/><Relationship Id="rId41" Type="http://schemas.openxmlformats.org/officeDocument/2006/relationships/hyperlink" Target="https://admin.skole.hr/ca/show?type=ai_admin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dmin.skole.hr/ca/show?type=ai_admin" TargetMode="External"/><Relationship Id="rId15" Type="http://schemas.openxmlformats.org/officeDocument/2006/relationships/hyperlink" Target="https://admin.skole.hr/ca/show?type=ai_admin" TargetMode="External"/><Relationship Id="rId23" Type="http://schemas.openxmlformats.org/officeDocument/2006/relationships/hyperlink" Target="https://admin.skole.hr/ca/show?type=ai_admin" TargetMode="External"/><Relationship Id="rId28" Type="http://schemas.openxmlformats.org/officeDocument/2006/relationships/hyperlink" Target="https://admin.skole.hr/ca/show?type=ai_admin" TargetMode="External"/><Relationship Id="rId36" Type="http://schemas.openxmlformats.org/officeDocument/2006/relationships/hyperlink" Target="https://admin.skole.hr/ca/show?type=ai_admin" TargetMode="External"/><Relationship Id="rId49" Type="http://schemas.openxmlformats.org/officeDocument/2006/relationships/hyperlink" Target="https://admin.skole.hr/ca/show?type=ai_admi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Marjanović</cp:lastModifiedBy>
  <cp:revision>2</cp:revision>
  <cp:lastPrinted>2023-10-05T09:27:00Z</cp:lastPrinted>
  <dcterms:created xsi:type="dcterms:W3CDTF">2024-11-05T08:30:00Z</dcterms:created>
  <dcterms:modified xsi:type="dcterms:W3CDTF">2024-11-05T08:30:00Z</dcterms:modified>
</cp:coreProperties>
</file>